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4A4771" w:rsidRDefault="00C22F83" w:rsidP="00C22F83">
      <w:pPr>
        <w:spacing w:after="0" w:line="240" w:lineRule="auto"/>
        <w:rPr>
          <w:b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>Độc lập –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080DC4" w:rsidRDefault="00C22F83" w:rsidP="00C22F83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>
        <w:rPr>
          <w:sz w:val="22"/>
        </w:rPr>
        <w:t xml:space="preserve">                                            </w:t>
      </w:r>
    </w:p>
    <w:p w:rsidR="00C22F83" w:rsidRPr="00125548" w:rsidRDefault="00724453" w:rsidP="00125548">
      <w:pPr>
        <w:spacing w:after="0" w:line="240" w:lineRule="auto"/>
        <w:ind w:left="9360" w:firstLine="720"/>
        <w:rPr>
          <w:i/>
          <w:sz w:val="22"/>
        </w:rPr>
      </w:pPr>
      <w:r>
        <w:rPr>
          <w:i/>
          <w:sz w:val="22"/>
        </w:rPr>
        <w:t xml:space="preserve">  </w:t>
      </w:r>
      <w:r w:rsidR="00C22F83" w:rsidRPr="000343EA">
        <w:rPr>
          <w:i/>
          <w:sz w:val="22"/>
        </w:rPr>
        <w:t>Qu</w:t>
      </w:r>
      <w:r w:rsidR="00C22F83">
        <w:rPr>
          <w:i/>
          <w:sz w:val="22"/>
        </w:rPr>
        <w:t xml:space="preserve">ận 12, ngày </w:t>
      </w:r>
      <w:r w:rsidR="00902573">
        <w:rPr>
          <w:i/>
          <w:sz w:val="22"/>
        </w:rPr>
        <w:t xml:space="preserve"> </w:t>
      </w:r>
      <w:r w:rsidR="00AE59F4">
        <w:rPr>
          <w:i/>
          <w:sz w:val="22"/>
        </w:rPr>
        <w:t>01</w:t>
      </w:r>
      <w:r w:rsidR="007E2310">
        <w:rPr>
          <w:i/>
          <w:sz w:val="22"/>
        </w:rPr>
        <w:t xml:space="preserve"> </w:t>
      </w:r>
      <w:r w:rsidR="00C22F83" w:rsidRPr="000343EA">
        <w:rPr>
          <w:i/>
          <w:sz w:val="22"/>
        </w:rPr>
        <w:t>tháng</w:t>
      </w:r>
      <w:r w:rsidR="00C22F83">
        <w:rPr>
          <w:i/>
          <w:sz w:val="22"/>
        </w:rPr>
        <w:t xml:space="preserve"> </w:t>
      </w:r>
      <w:r w:rsidR="00AE59F4">
        <w:rPr>
          <w:i/>
          <w:sz w:val="22"/>
        </w:rPr>
        <w:t>4</w:t>
      </w:r>
      <w:r w:rsidR="005E0383">
        <w:rPr>
          <w:i/>
          <w:sz w:val="22"/>
        </w:rPr>
        <w:t xml:space="preserve"> </w:t>
      </w:r>
      <w:r w:rsidR="00C22F83"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4E1A44" w:rsidRDefault="004E1A44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902573" w:rsidRDefault="00902573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AE3480" w:rsidRDefault="00C22F83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AE59F4">
        <w:rPr>
          <w:b/>
          <w:sz w:val="22"/>
        </w:rPr>
        <w:t>N 29</w:t>
      </w:r>
      <w:r w:rsidR="005E0383">
        <w:rPr>
          <w:b/>
          <w:sz w:val="22"/>
        </w:rPr>
        <w:t xml:space="preserve"> </w:t>
      </w:r>
      <w:r w:rsidR="006E4121">
        <w:rPr>
          <w:b/>
          <w:sz w:val="22"/>
        </w:rPr>
        <w:t>CM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AE59F4">
        <w:rPr>
          <w:b/>
          <w:i/>
          <w:sz w:val="22"/>
        </w:rPr>
        <w:t>01</w:t>
      </w:r>
      <w:r w:rsidRPr="004A4771">
        <w:rPr>
          <w:b/>
          <w:i/>
          <w:sz w:val="22"/>
        </w:rPr>
        <w:t>/</w:t>
      </w:r>
      <w:r w:rsidR="00AE59F4">
        <w:rPr>
          <w:b/>
          <w:i/>
          <w:sz w:val="22"/>
        </w:rPr>
        <w:t>4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F15C2B">
        <w:rPr>
          <w:b/>
          <w:i/>
          <w:sz w:val="22"/>
        </w:rPr>
        <w:t xml:space="preserve"> </w:t>
      </w:r>
      <w:r w:rsidR="00AE59F4">
        <w:rPr>
          <w:b/>
          <w:i/>
          <w:sz w:val="22"/>
        </w:rPr>
        <w:t>07/4</w:t>
      </w:r>
      <w:r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902573" w:rsidRDefault="00902573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5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6314"/>
        <w:gridCol w:w="3260"/>
        <w:gridCol w:w="3685"/>
      </w:tblGrid>
      <w:tr w:rsidR="00C22F83" w:rsidRPr="00050710" w:rsidTr="005A0220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6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2F4FF1" w:rsidRPr="00050710" w:rsidTr="005A0220">
        <w:trPr>
          <w:trHeight w:val="415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01/4/2019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B04EF9" w:rsidRDefault="002F4FF1" w:rsidP="001B126F">
            <w:pPr>
              <w:spacing w:after="0" w:line="240" w:lineRule="auto"/>
              <w:jc w:val="center"/>
              <w:rPr>
                <w:sz w:val="22"/>
              </w:rPr>
            </w:pPr>
            <w:r w:rsidRPr="00B04EF9">
              <w:rPr>
                <w:sz w:val="22"/>
              </w:rPr>
              <w:t>7g</w:t>
            </w:r>
            <w:r>
              <w:rPr>
                <w:sz w:val="22"/>
              </w:rPr>
              <w:t>0</w:t>
            </w:r>
            <w:r w:rsidRPr="00B04EF9">
              <w:rPr>
                <w:sz w:val="22"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9C64D8">
            <w:pPr>
              <w:spacing w:after="0" w:line="240" w:lineRule="auto"/>
              <w:rPr>
                <w:color w:val="000000"/>
                <w:sz w:val="22"/>
              </w:rPr>
            </w:pPr>
            <w:r w:rsidRPr="00E418DC">
              <w:rPr>
                <w:color w:val="000000"/>
                <w:sz w:val="22"/>
              </w:rPr>
              <w:t>- Chào cờ  đầu tuần</w:t>
            </w:r>
            <w:r>
              <w:rPr>
                <w:color w:val="000000"/>
                <w:sz w:val="22"/>
              </w:rPr>
              <w:t>- Tập huấn Phương án Phòng cháy - cứu hộ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FE0F69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FE0F69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Tất cả CBGVNV - HS</w:t>
            </w:r>
          </w:p>
        </w:tc>
      </w:tr>
      <w:tr w:rsidR="002F4FF1" w:rsidRPr="00050710" w:rsidTr="005A0220">
        <w:trPr>
          <w:trHeight w:val="422"/>
        </w:trPr>
        <w:tc>
          <w:tcPr>
            <w:tcW w:w="1407" w:type="dxa"/>
            <w:vMerge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B04EF9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Default="002F4FF1" w:rsidP="009C64D8">
            <w:pPr>
              <w:spacing w:after="0" w:line="240" w:lineRule="auto"/>
              <w:rPr>
                <w:sz w:val="22"/>
              </w:rPr>
            </w:pPr>
            <w:r w:rsidRPr="001B126F">
              <w:rPr>
                <w:sz w:val="22"/>
              </w:rPr>
              <w:t>- Dự tổ chức chương trình vì người bạn ngoại thành</w:t>
            </w:r>
          </w:p>
          <w:p w:rsidR="002F4FF1" w:rsidRPr="001B126F" w:rsidRDefault="002F4FF1" w:rsidP="009C64D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03144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Trường TH Ngã Ba Giồng HM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9C64D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Viên TPTĐ</w:t>
            </w:r>
          </w:p>
        </w:tc>
      </w:tr>
      <w:tr w:rsidR="002F4FF1" w:rsidRPr="00050710" w:rsidTr="005A0220">
        <w:trPr>
          <w:trHeight w:val="414"/>
        </w:trPr>
        <w:tc>
          <w:tcPr>
            <w:tcW w:w="1407" w:type="dxa"/>
            <w:vMerge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B04EF9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10g50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F15C2B" w:rsidRDefault="002F4FF1" w:rsidP="007A0730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F15C2B">
              <w:rPr>
                <w:b/>
                <w:color w:val="000000"/>
                <w:sz w:val="22"/>
              </w:rPr>
              <w:t xml:space="preserve">- </w:t>
            </w:r>
            <w:r>
              <w:rPr>
                <w:b/>
                <w:color w:val="000000"/>
                <w:sz w:val="22"/>
              </w:rPr>
              <w:t>Tham gia Hội thi tìm hiểu về Mặt trận Tổ quốc Việt Nam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683014" w:rsidRDefault="002F4FF1" w:rsidP="007A073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83014">
              <w:rPr>
                <w:b/>
                <w:sz w:val="22"/>
              </w:rPr>
              <w:t>Tại cơ sở (Phòng vi tính)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683014" w:rsidRDefault="002F4FF1" w:rsidP="007A0730">
            <w:pPr>
              <w:spacing w:after="0" w:line="240" w:lineRule="auto"/>
              <w:rPr>
                <w:b/>
                <w:sz w:val="22"/>
              </w:rPr>
            </w:pPr>
            <w:r w:rsidRPr="00683014">
              <w:rPr>
                <w:b/>
                <w:sz w:val="22"/>
              </w:rPr>
              <w:t>- Tất cả CBGVNV ca sáng</w:t>
            </w:r>
          </w:p>
        </w:tc>
      </w:tr>
      <w:tr w:rsidR="002F4FF1" w:rsidRPr="00050710" w:rsidTr="005A0220">
        <w:trPr>
          <w:trHeight w:val="414"/>
        </w:trPr>
        <w:tc>
          <w:tcPr>
            <w:tcW w:w="1407" w:type="dxa"/>
            <w:vMerge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2F4FF1" w:rsidRDefault="002F4FF1" w:rsidP="007A0730">
            <w:pPr>
              <w:spacing w:after="0" w:line="240" w:lineRule="auto"/>
              <w:rPr>
                <w:sz w:val="22"/>
              </w:rPr>
            </w:pPr>
            <w:r w:rsidRPr="002F4FF1">
              <w:t>Hạn chót báo cáo triển khai thực hiện Nghị Định 151/2017/NĐ-CP và Thông tư 44/2017/TT-BTC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Phòng GD&amp;ĐT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FC1966" w:rsidRDefault="002F4FF1" w:rsidP="007A0730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T. Nghĩa PHT</w:t>
            </w:r>
          </w:p>
        </w:tc>
      </w:tr>
      <w:tr w:rsidR="002F4FF1" w:rsidRPr="00050710" w:rsidTr="005A0220">
        <w:trPr>
          <w:trHeight w:val="414"/>
        </w:trPr>
        <w:tc>
          <w:tcPr>
            <w:tcW w:w="1407" w:type="dxa"/>
            <w:vMerge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675EE4" w:rsidRDefault="002F4FF1" w:rsidP="007A0730">
            <w:pPr>
              <w:spacing w:after="0" w:line="240" w:lineRule="auto"/>
              <w:rPr>
                <w:b/>
                <w:sz w:val="22"/>
              </w:rPr>
            </w:pPr>
            <w:r w:rsidRPr="00675EE4">
              <w:rPr>
                <w:b/>
                <w:sz w:val="22"/>
              </w:rPr>
              <w:t>- Bàn giao công tác quản lý chuyên môn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FC1966" w:rsidRDefault="002F4FF1" w:rsidP="007A0730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T. Nghĩa , Cô Thoa PHT</w:t>
            </w:r>
          </w:p>
        </w:tc>
      </w:tr>
      <w:tr w:rsidR="002F4FF1" w:rsidRPr="00050710" w:rsidTr="00902573">
        <w:trPr>
          <w:trHeight w:val="381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02/4/2019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1B126F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 w:rsidRPr="001B126F">
              <w:rPr>
                <w:sz w:val="22"/>
              </w:rPr>
              <w:t>11</w:t>
            </w:r>
            <w:r>
              <w:rPr>
                <w:sz w:val="22"/>
              </w:rPr>
              <w:t>g0</w:t>
            </w:r>
            <w:r w:rsidRPr="001B126F">
              <w:rPr>
                <w:sz w:val="22"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675EE4" w:rsidRDefault="002F4FF1" w:rsidP="007A0730">
            <w:pPr>
              <w:spacing w:after="0" w:line="240" w:lineRule="auto"/>
              <w:rPr>
                <w:b/>
                <w:sz w:val="22"/>
              </w:rPr>
            </w:pPr>
            <w:r w:rsidRPr="00675EE4">
              <w:rPr>
                <w:b/>
                <w:sz w:val="22"/>
              </w:rPr>
              <w:t>- Họp Chi bộ Trường TH Trần Quang Cơ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FC1966" w:rsidRDefault="002F4FF1" w:rsidP="007A0730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Tất cả đảng viên</w:t>
            </w:r>
          </w:p>
        </w:tc>
      </w:tr>
      <w:tr w:rsidR="002F4FF1" w:rsidRPr="00050710" w:rsidTr="00902573">
        <w:trPr>
          <w:trHeight w:val="275"/>
        </w:trPr>
        <w:tc>
          <w:tcPr>
            <w:tcW w:w="1407" w:type="dxa"/>
            <w:vMerge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F4FF1" w:rsidRPr="002C753A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16g30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F4FF1" w:rsidRPr="002C753A" w:rsidRDefault="002F4FF1" w:rsidP="001B126F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- Đ/c Lan - PCT.UBND Quận trao Quyết định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F4FF1" w:rsidRPr="002C753A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Trường TH Thuận Kiều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F4FF1" w:rsidRPr="002C753A" w:rsidRDefault="002F4FF1" w:rsidP="007A0730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Thoa PHT</w:t>
            </w:r>
          </w:p>
        </w:tc>
      </w:tr>
      <w:tr w:rsidR="002F4FF1" w:rsidRPr="00050710" w:rsidTr="005A0220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03/4/2019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675A16" w:rsidRDefault="002F4FF1" w:rsidP="00675A16">
            <w:pPr>
              <w:spacing w:after="0" w:line="240" w:lineRule="auto"/>
              <w:jc w:val="center"/>
              <w:rPr>
                <w:sz w:val="22"/>
              </w:rPr>
            </w:pPr>
            <w:r w:rsidRPr="00675A16">
              <w:rPr>
                <w:sz w:val="22"/>
              </w:rPr>
              <w:t xml:space="preserve">8g00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675A16" w:rsidRDefault="002F4FF1" w:rsidP="00902573">
            <w:pPr>
              <w:spacing w:after="0" w:line="240" w:lineRule="auto"/>
              <w:rPr>
                <w:noProof/>
                <w:sz w:val="22"/>
              </w:rPr>
            </w:pPr>
            <w:r>
              <w:rPr>
                <w:sz w:val="22"/>
              </w:rPr>
              <w:t xml:space="preserve">- </w:t>
            </w:r>
            <w:r w:rsidRPr="00675A16">
              <w:rPr>
                <w:sz w:val="22"/>
              </w:rPr>
              <w:t>Tập huấn đánh giá chuẩn Hiệu trưởng, chuẩn nghề nghiệp giáo v</w:t>
            </w:r>
            <w:r>
              <w:rPr>
                <w:sz w:val="22"/>
              </w:rPr>
              <w:t xml:space="preserve">iên TH (mang theo TT 14 và TT </w:t>
            </w:r>
            <w:r w:rsidRPr="00675A16">
              <w:rPr>
                <w:sz w:val="22"/>
              </w:rPr>
              <w:t>20 đã chuyển kèm Kế hoạch)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FE0F6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Phòng GD&amp;ĐT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B14F1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T.Sang HT, T. Nghĩa PHT; Cô </w:t>
            </w:r>
            <w:r w:rsidR="00B14F1E">
              <w:rPr>
                <w:sz w:val="22"/>
              </w:rPr>
              <w:t>Uyên 2/9</w:t>
            </w:r>
            <w:bookmarkStart w:id="0" w:name="_GoBack"/>
            <w:bookmarkEnd w:id="0"/>
            <w:r>
              <w:rPr>
                <w:sz w:val="22"/>
              </w:rPr>
              <w:t>; Cô Tiên 4/6</w:t>
            </w:r>
          </w:p>
        </w:tc>
      </w:tr>
      <w:tr w:rsidR="002F4FF1" w:rsidRPr="00050710" w:rsidTr="005A0220">
        <w:trPr>
          <w:trHeight w:val="352"/>
        </w:trPr>
        <w:tc>
          <w:tcPr>
            <w:tcW w:w="1407" w:type="dxa"/>
            <w:vMerge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8g00 (14g00)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Default="002F4FF1" w:rsidP="00FE0F69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 Kiểm tra thực hiện mô hình 5S ở tất cả các lớp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Default="002F4FF1" w:rsidP="00C443C2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 xml:space="preserve">Tại </w:t>
            </w:r>
            <w:r>
              <w:rPr>
                <w:sz w:val="22"/>
              </w:rPr>
              <w:t>các lớp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Default="002F4FF1" w:rsidP="00FE0F6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HT, PHT.</w:t>
            </w:r>
          </w:p>
        </w:tc>
      </w:tr>
      <w:tr w:rsidR="002F4FF1" w:rsidRPr="00050710" w:rsidTr="005A0220">
        <w:trPr>
          <w:trHeight w:val="381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04/4/2019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1B126F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 w:rsidRPr="001B126F">
              <w:rPr>
                <w:sz w:val="22"/>
              </w:rPr>
              <w:t>11</w:t>
            </w:r>
            <w:r>
              <w:rPr>
                <w:sz w:val="22"/>
              </w:rPr>
              <w:t>g0</w:t>
            </w:r>
            <w:r w:rsidRPr="001B126F">
              <w:rPr>
                <w:sz w:val="22"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675EE4" w:rsidRDefault="002F4FF1" w:rsidP="007A0730">
            <w:pPr>
              <w:spacing w:after="0" w:line="240" w:lineRule="auto"/>
              <w:rPr>
                <w:b/>
                <w:sz w:val="22"/>
              </w:rPr>
            </w:pPr>
            <w:r w:rsidRPr="00675EE4">
              <w:rPr>
                <w:b/>
                <w:sz w:val="22"/>
              </w:rPr>
              <w:t>- Họp Liên tịch Trường TH Trần Quang Cơ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FC1966" w:rsidRDefault="002F4FF1" w:rsidP="007A0730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Tất cả thành viên Liên tịch</w:t>
            </w:r>
          </w:p>
        </w:tc>
      </w:tr>
      <w:tr w:rsidR="002F4FF1" w:rsidRPr="00050710" w:rsidTr="00C443C2">
        <w:trPr>
          <w:trHeight w:val="415"/>
        </w:trPr>
        <w:tc>
          <w:tcPr>
            <w:tcW w:w="1407" w:type="dxa"/>
            <w:vMerge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Default="002F4FF1" w:rsidP="007A073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Kiểm tra thực hiện mô hình 5S ở tất cả các bộ phận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Default="002F4FF1" w:rsidP="007A073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HT, PHT.</w:t>
            </w:r>
          </w:p>
        </w:tc>
      </w:tr>
      <w:tr w:rsidR="002F4FF1" w:rsidRPr="00050710" w:rsidTr="005A0220">
        <w:trPr>
          <w:trHeight w:val="249"/>
        </w:trPr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05/4/2019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  <w:r w:rsidRPr="00125548">
              <w:rPr>
                <w:sz w:val="22"/>
              </w:rPr>
              <w:t>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902573" w:rsidRDefault="002F4FF1" w:rsidP="00FE0F6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02573">
              <w:rPr>
                <w:sz w:val="22"/>
              </w:rPr>
              <w:t>Họp giao ban Tổng phụ trách đội các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FE0F6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Trường TH Nguyễn Trãi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FE0F69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T. Viên TPTĐ</w:t>
            </w:r>
          </w:p>
        </w:tc>
      </w:tr>
      <w:tr w:rsidR="002F4FF1" w:rsidRPr="00050710" w:rsidTr="005A0220">
        <w:trPr>
          <w:trHeight w:val="290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06/4/2019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902573" w:rsidRDefault="002F4FF1" w:rsidP="0067490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02573">
              <w:rPr>
                <w:b/>
                <w:sz w:val="22"/>
              </w:rPr>
              <w:t>8g00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902573" w:rsidRDefault="002F4FF1" w:rsidP="00FE0F69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 w:rsidRPr="00902573">
              <w:rPr>
                <w:b/>
                <w:sz w:val="22"/>
              </w:rPr>
              <w:t>Họp HĐSP tháng 4/2019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7A0730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7A0730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Tất cả CBGVNV - HS</w:t>
            </w:r>
          </w:p>
        </w:tc>
      </w:tr>
      <w:tr w:rsidR="002F4FF1" w:rsidRPr="00050710" w:rsidTr="005A0220">
        <w:trPr>
          <w:trHeight w:val="290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FE0F6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FE0F69">
            <w:pPr>
              <w:tabs>
                <w:tab w:val="left" w:pos="2352"/>
              </w:tabs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FE0F6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Bảo vệ</w:t>
            </w:r>
          </w:p>
        </w:tc>
      </w:tr>
      <w:tr w:rsidR="002F4FF1" w:rsidRPr="00050710" w:rsidTr="00F36953">
        <w:trPr>
          <w:trHeight w:val="354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07/4/2019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0E4E43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  <w:r w:rsidRPr="000E4E43"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F36953" w:rsidRDefault="002F4FF1" w:rsidP="00FE0F69">
            <w:pPr>
              <w:spacing w:after="0" w:line="240" w:lineRule="auto"/>
              <w:rPr>
                <w:b/>
                <w:sz w:val="22"/>
              </w:rPr>
            </w:pPr>
            <w:r w:rsidRPr="000E4E43">
              <w:rPr>
                <w:sz w:val="22"/>
              </w:rPr>
              <w:t xml:space="preserve">- </w:t>
            </w:r>
            <w:r>
              <w:rPr>
                <w:b/>
                <w:sz w:val="22"/>
              </w:rPr>
              <w:t xml:space="preserve">Tổng kết Hội thi nét vẽ xanh lần thứ XI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F1" w:rsidRPr="000E4E43" w:rsidRDefault="00B14F1E" w:rsidP="00F3695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TT Văn hóa Quận 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F1" w:rsidRPr="00125548" w:rsidRDefault="002F4FF1" w:rsidP="0090257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Nghĩa PHT</w:t>
            </w:r>
            <w:r w:rsidR="00B14F1E">
              <w:rPr>
                <w:sz w:val="22"/>
              </w:rPr>
              <w:t>, T. Tiến GVMT, HS</w:t>
            </w:r>
          </w:p>
        </w:tc>
      </w:tr>
      <w:tr w:rsidR="002F4FF1" w:rsidRPr="00050710" w:rsidTr="00F36953">
        <w:trPr>
          <w:trHeight w:val="405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0E4E43" w:rsidRDefault="002F4FF1" w:rsidP="0067490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0E4E43" w:rsidRDefault="002F4FF1" w:rsidP="00FE0F6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/>
                <w:sz w:val="22"/>
              </w:rPr>
              <w:t>Tham gia liên hoan làn điệu Dân ca cấp Thành phố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F1" w:rsidRPr="000E4E43" w:rsidRDefault="002F4FF1" w:rsidP="00FE0F6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Nhà Thiếu nhi Thủ Đức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FF1" w:rsidRDefault="002F4FF1" w:rsidP="002F4FF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Viên TPT - GV hỗ trợ, HS</w:t>
            </w:r>
          </w:p>
        </w:tc>
      </w:tr>
    </w:tbl>
    <w:p w:rsidR="004E1A44" w:rsidRPr="00FE0F69" w:rsidRDefault="00C22F83" w:rsidP="00FE0F6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E1A44" w:rsidRDefault="00C22F83" w:rsidP="00FE0F69">
      <w:pPr>
        <w:spacing w:after="0" w:line="240" w:lineRule="auto"/>
        <w:ind w:left="10080" w:firstLine="720"/>
        <w:rPr>
          <w:b/>
        </w:rPr>
      </w:pPr>
      <w:r w:rsidRPr="00F24413">
        <w:rPr>
          <w:b/>
        </w:rPr>
        <w:t>HIỆU TRƯỞNG</w:t>
      </w:r>
    </w:p>
    <w:p w:rsidR="00902573" w:rsidRDefault="00902573" w:rsidP="00FE0F69">
      <w:pPr>
        <w:spacing w:after="0" w:line="240" w:lineRule="auto"/>
        <w:ind w:left="10080" w:firstLine="720"/>
      </w:pPr>
    </w:p>
    <w:p w:rsidR="00FE0F69" w:rsidRPr="00FE0F69" w:rsidRDefault="00FE0F69" w:rsidP="00FE0F69">
      <w:pPr>
        <w:spacing w:after="0" w:line="240" w:lineRule="auto"/>
        <w:ind w:left="10080" w:firstLine="720"/>
      </w:pPr>
    </w:p>
    <w:p w:rsidR="008F5B51" w:rsidRDefault="00C22F83" w:rsidP="002D0915">
      <w:pPr>
        <w:ind w:left="9360" w:firstLine="720"/>
      </w:pPr>
      <w:r>
        <w:rPr>
          <w:b/>
        </w:rPr>
        <w:t xml:space="preserve">          </w:t>
      </w:r>
      <w:r w:rsidRPr="00F24413">
        <w:rPr>
          <w:b/>
        </w:rPr>
        <w:t>Nguyễn Minh Sang</w:t>
      </w:r>
    </w:p>
    <w:sectPr w:rsidR="008F5B51" w:rsidSect="00FE0F69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07D17"/>
    <w:rsid w:val="00013F64"/>
    <w:rsid w:val="00031448"/>
    <w:rsid w:val="000357D0"/>
    <w:rsid w:val="000509DA"/>
    <w:rsid w:val="00055C78"/>
    <w:rsid w:val="000633B5"/>
    <w:rsid w:val="000763EC"/>
    <w:rsid w:val="00080DC4"/>
    <w:rsid w:val="000E4E43"/>
    <w:rsid w:val="000F6275"/>
    <w:rsid w:val="00114C90"/>
    <w:rsid w:val="001236BC"/>
    <w:rsid w:val="00125548"/>
    <w:rsid w:val="00133EC8"/>
    <w:rsid w:val="001A1949"/>
    <w:rsid w:val="001B126F"/>
    <w:rsid w:val="001C6761"/>
    <w:rsid w:val="001E0A50"/>
    <w:rsid w:val="001F0364"/>
    <w:rsid w:val="001F1774"/>
    <w:rsid w:val="001F6E0F"/>
    <w:rsid w:val="00213B7E"/>
    <w:rsid w:val="00216918"/>
    <w:rsid w:val="002420BB"/>
    <w:rsid w:val="0025648B"/>
    <w:rsid w:val="00261BA2"/>
    <w:rsid w:val="0026227D"/>
    <w:rsid w:val="00271EBE"/>
    <w:rsid w:val="00290B8E"/>
    <w:rsid w:val="002965E1"/>
    <w:rsid w:val="002C753A"/>
    <w:rsid w:val="002D0915"/>
    <w:rsid w:val="002D6A40"/>
    <w:rsid w:val="002E1860"/>
    <w:rsid w:val="002E32AC"/>
    <w:rsid w:val="002F4FF1"/>
    <w:rsid w:val="002F7A14"/>
    <w:rsid w:val="00346E23"/>
    <w:rsid w:val="00394088"/>
    <w:rsid w:val="003A3672"/>
    <w:rsid w:val="003C07AE"/>
    <w:rsid w:val="003D2F51"/>
    <w:rsid w:val="003F56BB"/>
    <w:rsid w:val="004002FD"/>
    <w:rsid w:val="004366E2"/>
    <w:rsid w:val="004615C3"/>
    <w:rsid w:val="00483309"/>
    <w:rsid w:val="004B7ADE"/>
    <w:rsid w:val="004D1144"/>
    <w:rsid w:val="004D1458"/>
    <w:rsid w:val="004D272A"/>
    <w:rsid w:val="004E1A44"/>
    <w:rsid w:val="004E7861"/>
    <w:rsid w:val="004F3F7C"/>
    <w:rsid w:val="004F4331"/>
    <w:rsid w:val="0052536B"/>
    <w:rsid w:val="005315E7"/>
    <w:rsid w:val="0054506C"/>
    <w:rsid w:val="00563495"/>
    <w:rsid w:val="00566408"/>
    <w:rsid w:val="005805C0"/>
    <w:rsid w:val="00595804"/>
    <w:rsid w:val="005A0220"/>
    <w:rsid w:val="005D186B"/>
    <w:rsid w:val="005D2B61"/>
    <w:rsid w:val="005E0383"/>
    <w:rsid w:val="005F308C"/>
    <w:rsid w:val="006035F7"/>
    <w:rsid w:val="00614767"/>
    <w:rsid w:val="00621828"/>
    <w:rsid w:val="00644A41"/>
    <w:rsid w:val="0065577B"/>
    <w:rsid w:val="00674908"/>
    <w:rsid w:val="00675A16"/>
    <w:rsid w:val="00675EE4"/>
    <w:rsid w:val="00683014"/>
    <w:rsid w:val="00683106"/>
    <w:rsid w:val="006D7C1E"/>
    <w:rsid w:val="006E4121"/>
    <w:rsid w:val="007217E4"/>
    <w:rsid w:val="00724453"/>
    <w:rsid w:val="00724553"/>
    <w:rsid w:val="007665D2"/>
    <w:rsid w:val="007668EC"/>
    <w:rsid w:val="007A218F"/>
    <w:rsid w:val="007B28D2"/>
    <w:rsid w:val="007E2310"/>
    <w:rsid w:val="0080412A"/>
    <w:rsid w:val="008106F8"/>
    <w:rsid w:val="008417D2"/>
    <w:rsid w:val="00851D12"/>
    <w:rsid w:val="00855EEF"/>
    <w:rsid w:val="008C2318"/>
    <w:rsid w:val="008D4500"/>
    <w:rsid w:val="008F5B51"/>
    <w:rsid w:val="00902573"/>
    <w:rsid w:val="009039E1"/>
    <w:rsid w:val="009273AE"/>
    <w:rsid w:val="009416A7"/>
    <w:rsid w:val="00971964"/>
    <w:rsid w:val="0097329E"/>
    <w:rsid w:val="009759FC"/>
    <w:rsid w:val="009777A4"/>
    <w:rsid w:val="00987DF2"/>
    <w:rsid w:val="009B7FBE"/>
    <w:rsid w:val="009C64D8"/>
    <w:rsid w:val="009D0BAE"/>
    <w:rsid w:val="009E20B2"/>
    <w:rsid w:val="009E549F"/>
    <w:rsid w:val="00A0099E"/>
    <w:rsid w:val="00A072F6"/>
    <w:rsid w:val="00A26388"/>
    <w:rsid w:val="00A3045B"/>
    <w:rsid w:val="00A31CD3"/>
    <w:rsid w:val="00A361A6"/>
    <w:rsid w:val="00A55055"/>
    <w:rsid w:val="00A862B3"/>
    <w:rsid w:val="00AB5A52"/>
    <w:rsid w:val="00AC24E9"/>
    <w:rsid w:val="00AE3480"/>
    <w:rsid w:val="00AE59F4"/>
    <w:rsid w:val="00B04EF9"/>
    <w:rsid w:val="00B06EF3"/>
    <w:rsid w:val="00B1359B"/>
    <w:rsid w:val="00B14F1E"/>
    <w:rsid w:val="00B36A7D"/>
    <w:rsid w:val="00B4341E"/>
    <w:rsid w:val="00B46EAC"/>
    <w:rsid w:val="00B83DF0"/>
    <w:rsid w:val="00B92F84"/>
    <w:rsid w:val="00B962C0"/>
    <w:rsid w:val="00BE5CB7"/>
    <w:rsid w:val="00C22F83"/>
    <w:rsid w:val="00C35F9B"/>
    <w:rsid w:val="00C443C2"/>
    <w:rsid w:val="00C67E19"/>
    <w:rsid w:val="00C738C0"/>
    <w:rsid w:val="00C7420D"/>
    <w:rsid w:val="00C7716A"/>
    <w:rsid w:val="00C865F1"/>
    <w:rsid w:val="00CB61FF"/>
    <w:rsid w:val="00CC23C8"/>
    <w:rsid w:val="00CE454C"/>
    <w:rsid w:val="00D17D21"/>
    <w:rsid w:val="00D21A8B"/>
    <w:rsid w:val="00D926E9"/>
    <w:rsid w:val="00E1163F"/>
    <w:rsid w:val="00E20036"/>
    <w:rsid w:val="00E23DF6"/>
    <w:rsid w:val="00E306CB"/>
    <w:rsid w:val="00E418DC"/>
    <w:rsid w:val="00E54AFB"/>
    <w:rsid w:val="00EA5896"/>
    <w:rsid w:val="00EA5D41"/>
    <w:rsid w:val="00ED10BF"/>
    <w:rsid w:val="00ED50E5"/>
    <w:rsid w:val="00EE742C"/>
    <w:rsid w:val="00EF6B62"/>
    <w:rsid w:val="00F14F84"/>
    <w:rsid w:val="00F15C2B"/>
    <w:rsid w:val="00F36953"/>
    <w:rsid w:val="00F44A34"/>
    <w:rsid w:val="00F56E28"/>
    <w:rsid w:val="00F65939"/>
    <w:rsid w:val="00F73817"/>
    <w:rsid w:val="00F93101"/>
    <w:rsid w:val="00F975A9"/>
    <w:rsid w:val="00FB1F6A"/>
    <w:rsid w:val="00FC1966"/>
    <w:rsid w:val="00FD4EC4"/>
    <w:rsid w:val="00FE0F69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11</cp:revision>
  <cp:lastPrinted>2019-03-24T23:37:00Z</cp:lastPrinted>
  <dcterms:created xsi:type="dcterms:W3CDTF">2019-03-29T23:16:00Z</dcterms:created>
  <dcterms:modified xsi:type="dcterms:W3CDTF">2019-04-01T00:35:00Z</dcterms:modified>
</cp:coreProperties>
</file>